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6" w:rsidRPr="00710DE7" w:rsidRDefault="001D174C" w:rsidP="00710DE7">
      <w:pPr>
        <w:spacing w:line="360" w:lineRule="auto"/>
        <w:ind w:left="567" w:hanging="567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Scheda di valutazione </w:t>
      </w:r>
      <w:r w:rsidR="00F526C0">
        <w:rPr>
          <w:rFonts w:ascii="Century Gothic" w:hAnsi="Century Gothic"/>
          <w:b/>
          <w:sz w:val="24"/>
          <w:szCs w:val="24"/>
        </w:rPr>
        <w:t xml:space="preserve">individuale </w:t>
      </w:r>
      <w:r w:rsidR="00967E38" w:rsidRPr="00710DE7">
        <w:rPr>
          <w:rFonts w:ascii="Century Gothic" w:hAnsi="Century Gothic"/>
          <w:b/>
          <w:sz w:val="24"/>
          <w:szCs w:val="24"/>
        </w:rPr>
        <w:t xml:space="preserve">dello </w:t>
      </w:r>
      <w:r w:rsidR="00026563" w:rsidRPr="00710DE7">
        <w:rPr>
          <w:rFonts w:ascii="Century Gothic" w:hAnsi="Century Gothic"/>
          <w:b/>
          <w:sz w:val="24"/>
          <w:szCs w:val="24"/>
        </w:rPr>
        <w:t>Stress Lavoro-Correlato in relazione alle mutate condizioni lavorative.</w:t>
      </w:r>
    </w:p>
    <w:p w:rsidR="00306490" w:rsidRPr="00F526C0" w:rsidRDefault="001D174C" w:rsidP="00D30ABF">
      <w:pPr>
        <w:pStyle w:val="Titolo2"/>
        <w:ind w:right="-62"/>
        <w:jc w:val="both"/>
        <w:rPr>
          <w:b w:val="0"/>
          <w:sz w:val="22"/>
          <w:szCs w:val="22"/>
        </w:rPr>
      </w:pPr>
      <w:r w:rsidRPr="00F526C0">
        <w:rPr>
          <w:b w:val="0"/>
          <w:sz w:val="22"/>
          <w:szCs w:val="22"/>
        </w:rPr>
        <w:t xml:space="preserve">Sesso </w:t>
      </w:r>
    </w:p>
    <w:p w:rsidR="00F526C0" w:rsidRDefault="001D174C" w:rsidP="00D30ABF">
      <w:pPr>
        <w:numPr>
          <w:ilvl w:val="0"/>
          <w:numId w:val="35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 xml:space="preserve">M </w:t>
      </w:r>
    </w:p>
    <w:p w:rsidR="001D174C" w:rsidRPr="00F526C0" w:rsidRDefault="001D174C" w:rsidP="00D30ABF">
      <w:pPr>
        <w:numPr>
          <w:ilvl w:val="0"/>
          <w:numId w:val="35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F</w:t>
      </w:r>
    </w:p>
    <w:p w:rsidR="001D174C" w:rsidRPr="00F526C0" w:rsidRDefault="001D174C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1D174C" w:rsidRPr="00F526C0" w:rsidRDefault="001D174C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Anni di insegnamento</w:t>
      </w:r>
    </w:p>
    <w:p w:rsidR="001D174C" w:rsidRPr="00F526C0" w:rsidRDefault="001D174C" w:rsidP="00D30ABF">
      <w:pPr>
        <w:numPr>
          <w:ilvl w:val="0"/>
          <w:numId w:val="27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Da 1 a 5</w:t>
      </w:r>
    </w:p>
    <w:p w:rsidR="001D174C" w:rsidRPr="00F526C0" w:rsidRDefault="001D174C" w:rsidP="00D30ABF">
      <w:pPr>
        <w:numPr>
          <w:ilvl w:val="0"/>
          <w:numId w:val="27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Da 6 a 10</w:t>
      </w:r>
    </w:p>
    <w:p w:rsidR="001D174C" w:rsidRPr="00F526C0" w:rsidRDefault="001D174C" w:rsidP="00D30ABF">
      <w:pPr>
        <w:numPr>
          <w:ilvl w:val="0"/>
          <w:numId w:val="27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Più di 10</w:t>
      </w:r>
    </w:p>
    <w:p w:rsidR="001D174C" w:rsidRPr="00F526C0" w:rsidRDefault="001D174C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1D174C" w:rsidRPr="00F526C0" w:rsidRDefault="001D174C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Ore lavorative al giorno (in media) dall’inizio della didattica a distanza</w:t>
      </w:r>
    </w:p>
    <w:p w:rsidR="001D174C" w:rsidRPr="00F526C0" w:rsidRDefault="001D174C" w:rsidP="00D30ABF">
      <w:pPr>
        <w:numPr>
          <w:ilvl w:val="0"/>
          <w:numId w:val="36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Nessuna</w:t>
      </w:r>
    </w:p>
    <w:p w:rsidR="001D174C" w:rsidRPr="00F526C0" w:rsidRDefault="001D174C" w:rsidP="00D30ABF">
      <w:pPr>
        <w:numPr>
          <w:ilvl w:val="0"/>
          <w:numId w:val="36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Da 1 a 3</w:t>
      </w:r>
    </w:p>
    <w:p w:rsidR="001D174C" w:rsidRPr="00F526C0" w:rsidRDefault="001D174C" w:rsidP="00D30ABF">
      <w:pPr>
        <w:numPr>
          <w:ilvl w:val="0"/>
          <w:numId w:val="36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Da 4 a 8</w:t>
      </w:r>
    </w:p>
    <w:p w:rsidR="001D174C" w:rsidRPr="00F526C0" w:rsidRDefault="001D174C" w:rsidP="00D30ABF">
      <w:pPr>
        <w:numPr>
          <w:ilvl w:val="0"/>
          <w:numId w:val="36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Più di 8</w:t>
      </w:r>
    </w:p>
    <w:p w:rsidR="001D174C" w:rsidRPr="00F526C0" w:rsidRDefault="001D174C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1D174C" w:rsidRPr="00F526C0" w:rsidRDefault="001D174C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 xml:space="preserve">Come si ritiene che sia lo spazio </w:t>
      </w:r>
      <w:r w:rsidR="00F526C0" w:rsidRPr="00F526C0">
        <w:rPr>
          <w:rFonts w:ascii="Century Gothic" w:hAnsi="Century Gothic"/>
          <w:sz w:val="22"/>
          <w:szCs w:val="22"/>
        </w:rPr>
        <w:t xml:space="preserve">domestico </w:t>
      </w:r>
      <w:r w:rsidRPr="00F526C0">
        <w:rPr>
          <w:rFonts w:ascii="Century Gothic" w:hAnsi="Century Gothic"/>
          <w:sz w:val="22"/>
          <w:szCs w:val="22"/>
        </w:rPr>
        <w:t>che si ha a disposizione  per  lavorare?</w:t>
      </w:r>
    </w:p>
    <w:p w:rsidR="001D174C" w:rsidRPr="00F526C0" w:rsidRDefault="001D174C" w:rsidP="00D30ABF">
      <w:pPr>
        <w:numPr>
          <w:ilvl w:val="0"/>
          <w:numId w:val="29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 xml:space="preserve">Inadeguato </w:t>
      </w:r>
    </w:p>
    <w:p w:rsidR="001D174C" w:rsidRPr="00F526C0" w:rsidRDefault="00F526C0" w:rsidP="00D30ABF">
      <w:pPr>
        <w:numPr>
          <w:ilvl w:val="0"/>
          <w:numId w:val="29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Non sempre comodo</w:t>
      </w:r>
    </w:p>
    <w:p w:rsidR="001D174C" w:rsidRPr="00F526C0" w:rsidRDefault="001D174C" w:rsidP="00D30ABF">
      <w:pPr>
        <w:numPr>
          <w:ilvl w:val="0"/>
          <w:numId w:val="29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 xml:space="preserve">Abbastanza </w:t>
      </w:r>
      <w:r w:rsidR="00F526C0" w:rsidRPr="00F526C0">
        <w:rPr>
          <w:rFonts w:ascii="Century Gothic" w:hAnsi="Century Gothic"/>
          <w:sz w:val="22"/>
          <w:szCs w:val="22"/>
        </w:rPr>
        <w:t>comodo</w:t>
      </w: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Dall’inizio della didattica a distanza,  riesce a gestire l’equilibrio tra il lavoro e la famiglia/tempo privato?</w:t>
      </w:r>
    </w:p>
    <w:p w:rsidR="00F526C0" w:rsidRPr="00F526C0" w:rsidRDefault="00F526C0" w:rsidP="00D30ABF">
      <w:pPr>
        <w:numPr>
          <w:ilvl w:val="0"/>
          <w:numId w:val="30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</w:t>
      </w:r>
    </w:p>
    <w:p w:rsidR="00F526C0" w:rsidRPr="00F526C0" w:rsidRDefault="00F526C0" w:rsidP="00D30ABF">
      <w:pPr>
        <w:numPr>
          <w:ilvl w:val="0"/>
          <w:numId w:val="30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Non sempre</w:t>
      </w:r>
    </w:p>
    <w:p w:rsidR="00F526C0" w:rsidRPr="00F526C0" w:rsidRDefault="00F526C0" w:rsidP="00D30ABF">
      <w:pPr>
        <w:numPr>
          <w:ilvl w:val="0"/>
          <w:numId w:val="30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Generalmente sì</w:t>
      </w: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Come si è evoluta la comunicazione con gli altri docenti?</w:t>
      </w:r>
    </w:p>
    <w:p w:rsidR="00F526C0" w:rsidRPr="00F526C0" w:rsidRDefault="00F526C0" w:rsidP="00D30ABF">
      <w:pPr>
        <w:numPr>
          <w:ilvl w:val="0"/>
          <w:numId w:val="31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Peggiorata</w:t>
      </w:r>
    </w:p>
    <w:p w:rsidR="00F526C0" w:rsidRPr="00F526C0" w:rsidRDefault="00F526C0" w:rsidP="00D30ABF">
      <w:pPr>
        <w:numPr>
          <w:ilvl w:val="0"/>
          <w:numId w:val="31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Non è stata modificata</w:t>
      </w:r>
    </w:p>
    <w:p w:rsidR="00F526C0" w:rsidRPr="00F526C0" w:rsidRDefault="00F526C0" w:rsidP="00D30ABF">
      <w:pPr>
        <w:numPr>
          <w:ilvl w:val="0"/>
          <w:numId w:val="31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Migliorata</w:t>
      </w: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Si riesce a portare avanti la relazione umana con gli alunni?</w:t>
      </w:r>
    </w:p>
    <w:p w:rsidR="00F526C0" w:rsidRPr="00F526C0" w:rsidRDefault="00F526C0" w:rsidP="00D30ABF">
      <w:pPr>
        <w:numPr>
          <w:ilvl w:val="0"/>
          <w:numId w:val="32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</w:t>
      </w:r>
    </w:p>
    <w:p w:rsidR="00F526C0" w:rsidRPr="00F526C0" w:rsidRDefault="00F526C0" w:rsidP="00D30ABF">
      <w:pPr>
        <w:numPr>
          <w:ilvl w:val="0"/>
          <w:numId w:val="32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Non sempre</w:t>
      </w:r>
    </w:p>
    <w:p w:rsidR="00F526C0" w:rsidRPr="00F526C0" w:rsidRDefault="00F526C0" w:rsidP="00D30ABF">
      <w:pPr>
        <w:numPr>
          <w:ilvl w:val="0"/>
          <w:numId w:val="32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Generalmente sì</w:t>
      </w: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Le famiglie rispettano e tutelano il rapporto docente-genitore?</w:t>
      </w:r>
    </w:p>
    <w:p w:rsidR="00F526C0" w:rsidRPr="00F526C0" w:rsidRDefault="00F526C0" w:rsidP="00D30ABF">
      <w:pPr>
        <w:numPr>
          <w:ilvl w:val="0"/>
          <w:numId w:val="33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</w:t>
      </w:r>
    </w:p>
    <w:p w:rsidR="00F526C0" w:rsidRPr="00F526C0" w:rsidRDefault="00F526C0" w:rsidP="00D30ABF">
      <w:pPr>
        <w:numPr>
          <w:ilvl w:val="0"/>
          <w:numId w:val="33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Non sempre</w:t>
      </w:r>
    </w:p>
    <w:p w:rsidR="00F526C0" w:rsidRPr="00F526C0" w:rsidRDefault="00F526C0" w:rsidP="00D30ABF">
      <w:pPr>
        <w:numPr>
          <w:ilvl w:val="0"/>
          <w:numId w:val="33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Generalmente sì</w:t>
      </w:r>
    </w:p>
    <w:p w:rsidR="00F526C0" w:rsidRPr="00F526C0" w:rsidRDefault="00F526C0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634FB3" w:rsidRDefault="00634FB3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Stai usando altre piattaforme informatiche rispetto a quelle abituali o già utilizzate?</w:t>
      </w:r>
    </w:p>
    <w:p w:rsidR="00634FB3" w:rsidRDefault="00634FB3" w:rsidP="00634FB3">
      <w:pPr>
        <w:numPr>
          <w:ilvl w:val="0"/>
          <w:numId w:val="37"/>
        </w:numPr>
        <w:ind w:right="-6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Sì</w:t>
      </w:r>
    </w:p>
    <w:p w:rsidR="00634FB3" w:rsidRDefault="00634FB3" w:rsidP="00634FB3">
      <w:pPr>
        <w:numPr>
          <w:ilvl w:val="0"/>
          <w:numId w:val="37"/>
        </w:numPr>
        <w:ind w:right="-6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</w:t>
      </w:r>
    </w:p>
    <w:p w:rsidR="00634FB3" w:rsidRDefault="00634FB3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F526C0" w:rsidRPr="00F526C0" w:rsidRDefault="00634FB3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 sì, le piattaforme di recente utilizzo</w:t>
      </w:r>
      <w:r w:rsidR="00F526C0" w:rsidRPr="00F526C0">
        <w:rPr>
          <w:rFonts w:ascii="Century Gothic" w:hAnsi="Century Gothic"/>
          <w:sz w:val="22"/>
          <w:szCs w:val="22"/>
        </w:rPr>
        <w:t xml:space="preserve"> sono di facile utilizzo?</w:t>
      </w:r>
    </w:p>
    <w:p w:rsidR="00F526C0" w:rsidRPr="00F526C0" w:rsidRDefault="00F526C0" w:rsidP="00D30ABF">
      <w:pPr>
        <w:numPr>
          <w:ilvl w:val="0"/>
          <w:numId w:val="34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</w:t>
      </w:r>
    </w:p>
    <w:p w:rsidR="00F526C0" w:rsidRPr="00F526C0" w:rsidRDefault="00F526C0" w:rsidP="00D30ABF">
      <w:pPr>
        <w:numPr>
          <w:ilvl w:val="0"/>
          <w:numId w:val="34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Non sempre</w:t>
      </w:r>
    </w:p>
    <w:p w:rsidR="00F526C0" w:rsidRPr="00F526C0" w:rsidRDefault="00F526C0" w:rsidP="00D30ABF">
      <w:pPr>
        <w:numPr>
          <w:ilvl w:val="0"/>
          <w:numId w:val="34"/>
        </w:numPr>
        <w:ind w:right="-62"/>
        <w:jc w:val="both"/>
        <w:rPr>
          <w:rFonts w:ascii="Century Gothic" w:hAnsi="Century Gothic"/>
          <w:sz w:val="22"/>
          <w:szCs w:val="22"/>
        </w:rPr>
      </w:pPr>
      <w:r w:rsidRPr="00F526C0">
        <w:rPr>
          <w:rFonts w:ascii="Century Gothic" w:hAnsi="Century Gothic"/>
          <w:sz w:val="22"/>
          <w:szCs w:val="22"/>
        </w:rPr>
        <w:t>Generalmente sì</w:t>
      </w:r>
    </w:p>
    <w:p w:rsidR="00634FB3" w:rsidRDefault="00634FB3" w:rsidP="00D30ABF">
      <w:pPr>
        <w:ind w:right="-62"/>
        <w:jc w:val="both"/>
        <w:rPr>
          <w:rFonts w:ascii="Century Gothic" w:hAnsi="Century Gothic"/>
          <w:sz w:val="22"/>
          <w:szCs w:val="22"/>
        </w:rPr>
      </w:pPr>
    </w:p>
    <w:p w:rsidR="001D174C" w:rsidRPr="00D30ABF" w:rsidRDefault="00D30ABF" w:rsidP="002870D4">
      <w:pPr>
        <w:ind w:left="4320" w:right="-62" w:firstLine="720"/>
        <w:jc w:val="both"/>
        <w:rPr>
          <w:rFonts w:ascii="Century Gothic" w:hAnsi="Century Gothic"/>
          <w:sz w:val="22"/>
          <w:szCs w:val="22"/>
        </w:rPr>
      </w:pPr>
      <w:r w:rsidRPr="00D30ABF">
        <w:rPr>
          <w:rFonts w:ascii="Century Gothic" w:hAnsi="Century Gothic"/>
          <w:sz w:val="22"/>
          <w:szCs w:val="22"/>
        </w:rPr>
        <w:t>Data: _______________________________</w:t>
      </w:r>
    </w:p>
    <w:sectPr w:rsidR="001D174C" w:rsidRPr="00D30ABF" w:rsidSect="00C7254B">
      <w:headerReference w:type="default" r:id="rId7"/>
      <w:footerReference w:type="even" r:id="rId8"/>
      <w:footerReference w:type="default" r:id="rId9"/>
      <w:pgSz w:w="11906" w:h="16838"/>
      <w:pgMar w:top="992" w:right="1133" w:bottom="851" w:left="1134" w:header="284" w:footer="33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77" w:rsidRDefault="00416977">
      <w:r>
        <w:separator/>
      </w:r>
    </w:p>
  </w:endnote>
  <w:endnote w:type="continuationSeparator" w:id="1">
    <w:p w:rsidR="00416977" w:rsidRDefault="0041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B0" w:rsidRDefault="001102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F01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01B0">
      <w:rPr>
        <w:rStyle w:val="Numeropagina"/>
        <w:noProof/>
      </w:rPr>
      <w:t>25</w:t>
    </w:r>
    <w:r>
      <w:rPr>
        <w:rStyle w:val="Numeropagina"/>
      </w:rPr>
      <w:fldChar w:fldCharType="end"/>
    </w:r>
  </w:p>
  <w:p w:rsidR="008F01B0" w:rsidRDefault="008F01B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B0" w:rsidRDefault="001102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F01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317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F01B0" w:rsidRDefault="008F01B0" w:rsidP="00891BF8">
    <w:pPr>
      <w:ind w:right="360"/>
      <w:jc w:val="center"/>
      <w:rPr>
        <w:rFonts w:ascii="Arial" w:hAnsi="Arial"/>
        <w:i/>
        <w:color w:val="808080"/>
        <w:sz w:val="14"/>
        <w:szCs w:val="14"/>
      </w:rPr>
    </w:pPr>
  </w:p>
  <w:p w:rsidR="008F01B0" w:rsidRPr="000D1C61" w:rsidRDefault="008F01B0" w:rsidP="00891BF8">
    <w:pPr>
      <w:ind w:right="360"/>
      <w:jc w:val="center"/>
      <w:rPr>
        <w:rFonts w:ascii="Arial" w:hAnsi="Arial"/>
        <w:i/>
        <w:color w:val="808080"/>
        <w:sz w:val="14"/>
        <w:szCs w:val="14"/>
      </w:rPr>
    </w:pPr>
    <w:r w:rsidRPr="000D1C61">
      <w:rPr>
        <w:rFonts w:ascii="Arial" w:hAnsi="Arial"/>
        <w:i/>
        <w:color w:val="808080"/>
        <w:sz w:val="14"/>
        <w:szCs w:val="14"/>
      </w:rPr>
      <w:t>Via U. Saba, 72  -  00144 -  Roma   tel. 0699344320 / fax  06233202678</w:t>
    </w:r>
  </w:p>
  <w:p w:rsidR="008F01B0" w:rsidRPr="000D1C61" w:rsidRDefault="008F01B0" w:rsidP="00891BF8">
    <w:pPr>
      <w:ind w:right="360"/>
      <w:jc w:val="center"/>
      <w:rPr>
        <w:i/>
        <w:sz w:val="14"/>
        <w:szCs w:val="14"/>
      </w:rPr>
    </w:pPr>
    <w:r w:rsidRPr="000D1C61">
      <w:rPr>
        <w:rFonts w:ascii="Arial" w:hAnsi="Arial"/>
        <w:i/>
        <w:color w:val="808080"/>
        <w:sz w:val="14"/>
        <w:szCs w:val="14"/>
      </w:rPr>
      <w:t>C.F. MLT CST 66E59E472B        P.IVA 01755540596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77" w:rsidRDefault="00416977">
      <w:r>
        <w:separator/>
      </w:r>
    </w:p>
  </w:footnote>
  <w:footnote w:type="continuationSeparator" w:id="1">
    <w:p w:rsidR="00416977" w:rsidRDefault="00416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B0" w:rsidRDefault="008F01B0" w:rsidP="00C03330">
    <w:pPr>
      <w:pStyle w:val="Intestazione"/>
      <w:jc w:val="center"/>
      <w:rPr>
        <w:rFonts w:ascii="Arial" w:hAnsi="Arial"/>
        <w:i/>
        <w:color w:val="808080"/>
        <w:sz w:val="28"/>
      </w:rPr>
    </w:pPr>
    <w:r>
      <w:rPr>
        <w:rFonts w:ascii="Arial" w:hAnsi="Arial"/>
        <w:i/>
        <w:color w:val="808080"/>
        <w:sz w:val="28"/>
      </w:rPr>
      <w:t>Cristina Maiolati</w:t>
    </w:r>
  </w:p>
  <w:p w:rsidR="008F01B0" w:rsidRDefault="008F01B0" w:rsidP="00C03330">
    <w:pPr>
      <w:pStyle w:val="Intestazione"/>
      <w:jc w:val="center"/>
      <w:rPr>
        <w:rFonts w:ascii="Arial" w:hAnsi="Arial"/>
        <w:i/>
        <w:color w:val="808080"/>
      </w:rPr>
    </w:pPr>
    <w:r w:rsidRPr="00796D58">
      <w:rPr>
        <w:rFonts w:ascii="Arial" w:hAnsi="Arial"/>
        <w:i/>
        <w:color w:val="808080"/>
      </w:rPr>
      <w:t>Architetto</w:t>
    </w:r>
  </w:p>
  <w:p w:rsidR="008F01B0" w:rsidRPr="000D1C61" w:rsidRDefault="008F01B0" w:rsidP="00C03330">
    <w:pPr>
      <w:pStyle w:val="Intestazione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468"/>
    <w:multiLevelType w:val="hybridMultilevel"/>
    <w:tmpl w:val="24682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F39"/>
    <w:multiLevelType w:val="hybridMultilevel"/>
    <w:tmpl w:val="C9CC2B8A"/>
    <w:lvl w:ilvl="0" w:tplc="156ADA7E">
      <w:start w:val="1"/>
      <w:numFmt w:val="bullet"/>
      <w:lvlText w:val="•"/>
      <w:lvlJc w:val="left"/>
      <w:pPr>
        <w:tabs>
          <w:tab w:val="num" w:pos="710"/>
        </w:tabs>
        <w:ind w:left="7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">
    <w:nsid w:val="08850AE7"/>
    <w:multiLevelType w:val="multilevel"/>
    <w:tmpl w:val="D24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D49B4"/>
    <w:multiLevelType w:val="hybridMultilevel"/>
    <w:tmpl w:val="90CA3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3B08"/>
    <w:multiLevelType w:val="hybridMultilevel"/>
    <w:tmpl w:val="AD9CDC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24E2D"/>
    <w:multiLevelType w:val="hybridMultilevel"/>
    <w:tmpl w:val="A970D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B307F"/>
    <w:multiLevelType w:val="hybridMultilevel"/>
    <w:tmpl w:val="46C0BD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5642C"/>
    <w:multiLevelType w:val="hybridMultilevel"/>
    <w:tmpl w:val="5810D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3FEF"/>
    <w:multiLevelType w:val="hybridMultilevel"/>
    <w:tmpl w:val="D076F2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D7A0E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19E7E08"/>
    <w:multiLevelType w:val="hybridMultilevel"/>
    <w:tmpl w:val="00980664"/>
    <w:lvl w:ilvl="0" w:tplc="637E4B5A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237575"/>
    <w:multiLevelType w:val="hybridMultilevel"/>
    <w:tmpl w:val="ABCEAED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B147FEE"/>
    <w:multiLevelType w:val="hybridMultilevel"/>
    <w:tmpl w:val="60122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779F7"/>
    <w:multiLevelType w:val="hybridMultilevel"/>
    <w:tmpl w:val="87B249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87132"/>
    <w:multiLevelType w:val="hybridMultilevel"/>
    <w:tmpl w:val="DA966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A5CC0"/>
    <w:multiLevelType w:val="hybridMultilevel"/>
    <w:tmpl w:val="049C3A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12F6"/>
    <w:multiLevelType w:val="hybridMultilevel"/>
    <w:tmpl w:val="59544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55B9"/>
    <w:multiLevelType w:val="hybridMultilevel"/>
    <w:tmpl w:val="BB52E6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71A66"/>
    <w:multiLevelType w:val="hybridMultilevel"/>
    <w:tmpl w:val="EEBAD8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65237"/>
    <w:multiLevelType w:val="multilevel"/>
    <w:tmpl w:val="9EB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1179C1"/>
    <w:multiLevelType w:val="multilevel"/>
    <w:tmpl w:val="7C5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45C3D"/>
    <w:multiLevelType w:val="hybridMultilevel"/>
    <w:tmpl w:val="C41050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226BF"/>
    <w:multiLevelType w:val="hybridMultilevel"/>
    <w:tmpl w:val="3962B7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8611A"/>
    <w:multiLevelType w:val="multilevel"/>
    <w:tmpl w:val="E3D4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E2033"/>
    <w:multiLevelType w:val="hybridMultilevel"/>
    <w:tmpl w:val="0F2A04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63135"/>
    <w:multiLevelType w:val="hybridMultilevel"/>
    <w:tmpl w:val="F6A60632"/>
    <w:lvl w:ilvl="0" w:tplc="156A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B0C83"/>
    <w:multiLevelType w:val="hybridMultilevel"/>
    <w:tmpl w:val="470AA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E3C9A"/>
    <w:multiLevelType w:val="singleLevel"/>
    <w:tmpl w:val="8632B4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8">
    <w:nsid w:val="590978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C282F75"/>
    <w:multiLevelType w:val="hybridMultilevel"/>
    <w:tmpl w:val="ACBE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85477"/>
    <w:multiLevelType w:val="hybridMultilevel"/>
    <w:tmpl w:val="4F7CC672"/>
    <w:lvl w:ilvl="0" w:tplc="96805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75CD2"/>
    <w:multiLevelType w:val="hybridMultilevel"/>
    <w:tmpl w:val="77AEC1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608FD"/>
    <w:multiLevelType w:val="hybridMultilevel"/>
    <w:tmpl w:val="EFF075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874CE"/>
    <w:multiLevelType w:val="hybridMultilevel"/>
    <w:tmpl w:val="BBFC5C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81714"/>
    <w:multiLevelType w:val="hybridMultilevel"/>
    <w:tmpl w:val="2D88FF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E7EF4"/>
    <w:multiLevelType w:val="hybridMultilevel"/>
    <w:tmpl w:val="32F8A4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2"/>
  </w:num>
  <w:num w:numId="4">
    <w:abstractNumId w:val="7"/>
  </w:num>
  <w:num w:numId="5">
    <w:abstractNumId w:val="1"/>
  </w:num>
  <w:num w:numId="6">
    <w:abstractNumId w:val="10"/>
  </w:num>
  <w:num w:numId="7">
    <w:abstractNumId w:val="28"/>
  </w:num>
  <w:num w:numId="8">
    <w:abstractNumId w:val="5"/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30"/>
  </w:num>
  <w:num w:numId="14">
    <w:abstractNumId w:val="31"/>
  </w:num>
  <w:num w:numId="15">
    <w:abstractNumId w:val="17"/>
  </w:num>
  <w:num w:numId="16">
    <w:abstractNumId w:val="11"/>
  </w:num>
  <w:num w:numId="17">
    <w:abstractNumId w:val="0"/>
  </w:num>
  <w:num w:numId="18">
    <w:abstractNumId w:val="15"/>
  </w:num>
  <w:num w:numId="19">
    <w:abstractNumId w:val="34"/>
  </w:num>
  <w:num w:numId="20">
    <w:abstractNumId w:val="6"/>
  </w:num>
  <w:num w:numId="21">
    <w:abstractNumId w:val="29"/>
  </w:num>
  <w:num w:numId="22">
    <w:abstractNumId w:val="19"/>
  </w:num>
  <w:num w:numId="23">
    <w:abstractNumId w:val="23"/>
  </w:num>
  <w:num w:numId="24">
    <w:abstractNumId w:val="2"/>
  </w:num>
  <w:num w:numId="25">
    <w:abstractNumId w:val="20"/>
  </w:num>
  <w:num w:numId="26">
    <w:abstractNumId w:val="14"/>
  </w:num>
  <w:num w:numId="27">
    <w:abstractNumId w:val="33"/>
  </w:num>
  <w:num w:numId="28">
    <w:abstractNumId w:val="3"/>
  </w:num>
  <w:num w:numId="29">
    <w:abstractNumId w:val="13"/>
  </w:num>
  <w:num w:numId="30">
    <w:abstractNumId w:val="32"/>
  </w:num>
  <w:num w:numId="31">
    <w:abstractNumId w:val="18"/>
  </w:num>
  <w:num w:numId="32">
    <w:abstractNumId w:val="12"/>
  </w:num>
  <w:num w:numId="33">
    <w:abstractNumId w:val="4"/>
  </w:num>
  <w:num w:numId="34">
    <w:abstractNumId w:val="8"/>
  </w:num>
  <w:num w:numId="35">
    <w:abstractNumId w:val="24"/>
  </w:num>
  <w:num w:numId="36">
    <w:abstractNumId w:val="3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embedSystemFonts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03A4F"/>
    <w:rsid w:val="00003A4F"/>
    <w:rsid w:val="00010B60"/>
    <w:rsid w:val="00014AC8"/>
    <w:rsid w:val="00020789"/>
    <w:rsid w:val="00026563"/>
    <w:rsid w:val="00034BE8"/>
    <w:rsid w:val="00041BE4"/>
    <w:rsid w:val="0004571E"/>
    <w:rsid w:val="000502A2"/>
    <w:rsid w:val="00050EF9"/>
    <w:rsid w:val="00052961"/>
    <w:rsid w:val="0006353C"/>
    <w:rsid w:val="00067B78"/>
    <w:rsid w:val="000706C9"/>
    <w:rsid w:val="00072DDE"/>
    <w:rsid w:val="00080764"/>
    <w:rsid w:val="00081A04"/>
    <w:rsid w:val="00086152"/>
    <w:rsid w:val="00096835"/>
    <w:rsid w:val="000A3EDC"/>
    <w:rsid w:val="000B1A69"/>
    <w:rsid w:val="000B41E6"/>
    <w:rsid w:val="000C77BD"/>
    <w:rsid w:val="000D0375"/>
    <w:rsid w:val="000D1C61"/>
    <w:rsid w:val="000E05B9"/>
    <w:rsid w:val="000E562F"/>
    <w:rsid w:val="000E67AF"/>
    <w:rsid w:val="000E7DC1"/>
    <w:rsid w:val="000F01A3"/>
    <w:rsid w:val="000F119D"/>
    <w:rsid w:val="000F1F45"/>
    <w:rsid w:val="000F5091"/>
    <w:rsid w:val="00103170"/>
    <w:rsid w:val="0011023C"/>
    <w:rsid w:val="00111BFF"/>
    <w:rsid w:val="00124D60"/>
    <w:rsid w:val="00144A69"/>
    <w:rsid w:val="001507DF"/>
    <w:rsid w:val="00150B4F"/>
    <w:rsid w:val="001524C5"/>
    <w:rsid w:val="0015528E"/>
    <w:rsid w:val="0015650A"/>
    <w:rsid w:val="001658E8"/>
    <w:rsid w:val="00171A90"/>
    <w:rsid w:val="001772E8"/>
    <w:rsid w:val="00184203"/>
    <w:rsid w:val="001922E4"/>
    <w:rsid w:val="001947D5"/>
    <w:rsid w:val="001973C9"/>
    <w:rsid w:val="001A3B44"/>
    <w:rsid w:val="001B64D8"/>
    <w:rsid w:val="001C0969"/>
    <w:rsid w:val="001C1326"/>
    <w:rsid w:val="001D174C"/>
    <w:rsid w:val="001E3165"/>
    <w:rsid w:val="001E5C0E"/>
    <w:rsid w:val="001E6344"/>
    <w:rsid w:val="001F445D"/>
    <w:rsid w:val="001F763C"/>
    <w:rsid w:val="00211A4F"/>
    <w:rsid w:val="00223A4F"/>
    <w:rsid w:val="0023519A"/>
    <w:rsid w:val="002360CF"/>
    <w:rsid w:val="002367A8"/>
    <w:rsid w:val="00241CCC"/>
    <w:rsid w:val="00250EE9"/>
    <w:rsid w:val="00251C52"/>
    <w:rsid w:val="002547CE"/>
    <w:rsid w:val="00260FAC"/>
    <w:rsid w:val="00266933"/>
    <w:rsid w:val="00275D75"/>
    <w:rsid w:val="00276247"/>
    <w:rsid w:val="00277AFB"/>
    <w:rsid w:val="00280192"/>
    <w:rsid w:val="00282D4F"/>
    <w:rsid w:val="0028502E"/>
    <w:rsid w:val="002855F0"/>
    <w:rsid w:val="002870D4"/>
    <w:rsid w:val="0029177C"/>
    <w:rsid w:val="002A2F83"/>
    <w:rsid w:val="002A699F"/>
    <w:rsid w:val="002B379F"/>
    <w:rsid w:val="002C0E93"/>
    <w:rsid w:val="002E0B51"/>
    <w:rsid w:val="002E4A06"/>
    <w:rsid w:val="002F0138"/>
    <w:rsid w:val="002F1A25"/>
    <w:rsid w:val="002F4585"/>
    <w:rsid w:val="00302163"/>
    <w:rsid w:val="00304286"/>
    <w:rsid w:val="00306490"/>
    <w:rsid w:val="00315E18"/>
    <w:rsid w:val="0033570E"/>
    <w:rsid w:val="00340035"/>
    <w:rsid w:val="003460FC"/>
    <w:rsid w:val="0034703E"/>
    <w:rsid w:val="00357120"/>
    <w:rsid w:val="0037429E"/>
    <w:rsid w:val="00374B15"/>
    <w:rsid w:val="00382F0F"/>
    <w:rsid w:val="00383FA7"/>
    <w:rsid w:val="003A1F45"/>
    <w:rsid w:val="003C5745"/>
    <w:rsid w:val="003C6A2C"/>
    <w:rsid w:val="003E29F3"/>
    <w:rsid w:val="003E3E8A"/>
    <w:rsid w:val="003E6A42"/>
    <w:rsid w:val="003E70C7"/>
    <w:rsid w:val="003F0A00"/>
    <w:rsid w:val="003F2ECB"/>
    <w:rsid w:val="003F6A58"/>
    <w:rsid w:val="0040543F"/>
    <w:rsid w:val="00415E00"/>
    <w:rsid w:val="0041655C"/>
    <w:rsid w:val="00416977"/>
    <w:rsid w:val="00417D7C"/>
    <w:rsid w:val="00423175"/>
    <w:rsid w:val="004255FC"/>
    <w:rsid w:val="00427B78"/>
    <w:rsid w:val="00437FF4"/>
    <w:rsid w:val="004433A9"/>
    <w:rsid w:val="004439F8"/>
    <w:rsid w:val="00444ED7"/>
    <w:rsid w:val="00471639"/>
    <w:rsid w:val="00472E14"/>
    <w:rsid w:val="0047352F"/>
    <w:rsid w:val="00490AF9"/>
    <w:rsid w:val="004938D7"/>
    <w:rsid w:val="004A0609"/>
    <w:rsid w:val="004A2AC1"/>
    <w:rsid w:val="004B1CF5"/>
    <w:rsid w:val="004B53BA"/>
    <w:rsid w:val="004C51B5"/>
    <w:rsid w:val="004D594B"/>
    <w:rsid w:val="004E009E"/>
    <w:rsid w:val="004E69F4"/>
    <w:rsid w:val="004F042C"/>
    <w:rsid w:val="004F6003"/>
    <w:rsid w:val="00501474"/>
    <w:rsid w:val="00505FED"/>
    <w:rsid w:val="00507281"/>
    <w:rsid w:val="0051182B"/>
    <w:rsid w:val="00516F05"/>
    <w:rsid w:val="00526266"/>
    <w:rsid w:val="00536AD9"/>
    <w:rsid w:val="005408D3"/>
    <w:rsid w:val="005412EA"/>
    <w:rsid w:val="0054147E"/>
    <w:rsid w:val="00544E12"/>
    <w:rsid w:val="00552234"/>
    <w:rsid w:val="00562CC9"/>
    <w:rsid w:val="0056350E"/>
    <w:rsid w:val="00564345"/>
    <w:rsid w:val="005660DE"/>
    <w:rsid w:val="00571D5C"/>
    <w:rsid w:val="0057276C"/>
    <w:rsid w:val="00572D5C"/>
    <w:rsid w:val="005866BC"/>
    <w:rsid w:val="00595099"/>
    <w:rsid w:val="005A001C"/>
    <w:rsid w:val="005B0F1B"/>
    <w:rsid w:val="005B27E2"/>
    <w:rsid w:val="005B5B97"/>
    <w:rsid w:val="005C0A94"/>
    <w:rsid w:val="005C3D22"/>
    <w:rsid w:val="005D074D"/>
    <w:rsid w:val="005D2D0B"/>
    <w:rsid w:val="005E5498"/>
    <w:rsid w:val="005E6CBC"/>
    <w:rsid w:val="005F0981"/>
    <w:rsid w:val="005F2A75"/>
    <w:rsid w:val="00600940"/>
    <w:rsid w:val="00611B49"/>
    <w:rsid w:val="00623C5D"/>
    <w:rsid w:val="00634FB3"/>
    <w:rsid w:val="00635E5C"/>
    <w:rsid w:val="00636678"/>
    <w:rsid w:val="00640B5A"/>
    <w:rsid w:val="0064436F"/>
    <w:rsid w:val="00650042"/>
    <w:rsid w:val="0065087B"/>
    <w:rsid w:val="00654166"/>
    <w:rsid w:val="00660797"/>
    <w:rsid w:val="00675CA0"/>
    <w:rsid w:val="00682BB3"/>
    <w:rsid w:val="00685FA6"/>
    <w:rsid w:val="00691C9B"/>
    <w:rsid w:val="006A18FF"/>
    <w:rsid w:val="006A7C54"/>
    <w:rsid w:val="006B03BD"/>
    <w:rsid w:val="006C159D"/>
    <w:rsid w:val="006C3050"/>
    <w:rsid w:val="006C542B"/>
    <w:rsid w:val="006E2873"/>
    <w:rsid w:val="006F5F7C"/>
    <w:rsid w:val="00701C29"/>
    <w:rsid w:val="00707C1A"/>
    <w:rsid w:val="00710DE7"/>
    <w:rsid w:val="007147BB"/>
    <w:rsid w:val="0073114A"/>
    <w:rsid w:val="0074045B"/>
    <w:rsid w:val="00744BF8"/>
    <w:rsid w:val="00752965"/>
    <w:rsid w:val="00765823"/>
    <w:rsid w:val="00767C4F"/>
    <w:rsid w:val="0077299C"/>
    <w:rsid w:val="007732C7"/>
    <w:rsid w:val="007762D3"/>
    <w:rsid w:val="00786972"/>
    <w:rsid w:val="007A067E"/>
    <w:rsid w:val="007A37BE"/>
    <w:rsid w:val="007A6677"/>
    <w:rsid w:val="007B3AA3"/>
    <w:rsid w:val="007C274C"/>
    <w:rsid w:val="007D154E"/>
    <w:rsid w:val="007F15E9"/>
    <w:rsid w:val="007F2EBF"/>
    <w:rsid w:val="007F41A3"/>
    <w:rsid w:val="0080658A"/>
    <w:rsid w:val="00806643"/>
    <w:rsid w:val="00811003"/>
    <w:rsid w:val="00811080"/>
    <w:rsid w:val="00812D81"/>
    <w:rsid w:val="00816389"/>
    <w:rsid w:val="00816CB4"/>
    <w:rsid w:val="0083642A"/>
    <w:rsid w:val="008365BB"/>
    <w:rsid w:val="008425EF"/>
    <w:rsid w:val="00860028"/>
    <w:rsid w:val="00887BE8"/>
    <w:rsid w:val="00891BF8"/>
    <w:rsid w:val="00893466"/>
    <w:rsid w:val="0089395E"/>
    <w:rsid w:val="008A0769"/>
    <w:rsid w:val="008A19D3"/>
    <w:rsid w:val="008A3AD7"/>
    <w:rsid w:val="008A4617"/>
    <w:rsid w:val="008A7CE5"/>
    <w:rsid w:val="008B06FD"/>
    <w:rsid w:val="008B3EA4"/>
    <w:rsid w:val="008B6837"/>
    <w:rsid w:val="008C5F22"/>
    <w:rsid w:val="008D09B3"/>
    <w:rsid w:val="008D1FE7"/>
    <w:rsid w:val="008D7086"/>
    <w:rsid w:val="008E1B14"/>
    <w:rsid w:val="008E3771"/>
    <w:rsid w:val="008E45D7"/>
    <w:rsid w:val="008E78A8"/>
    <w:rsid w:val="008F01B0"/>
    <w:rsid w:val="008F35DD"/>
    <w:rsid w:val="008F49F9"/>
    <w:rsid w:val="009021FF"/>
    <w:rsid w:val="00906AA4"/>
    <w:rsid w:val="0090734B"/>
    <w:rsid w:val="00916B2C"/>
    <w:rsid w:val="00921562"/>
    <w:rsid w:val="00921B9D"/>
    <w:rsid w:val="00922586"/>
    <w:rsid w:val="0092570A"/>
    <w:rsid w:val="00930327"/>
    <w:rsid w:val="0093065C"/>
    <w:rsid w:val="00937E85"/>
    <w:rsid w:val="00941171"/>
    <w:rsid w:val="00943511"/>
    <w:rsid w:val="00944246"/>
    <w:rsid w:val="009454F8"/>
    <w:rsid w:val="009466F2"/>
    <w:rsid w:val="009473A1"/>
    <w:rsid w:val="0094793C"/>
    <w:rsid w:val="00951D93"/>
    <w:rsid w:val="0095408C"/>
    <w:rsid w:val="00966826"/>
    <w:rsid w:val="00967E38"/>
    <w:rsid w:val="00975A52"/>
    <w:rsid w:val="00977DD0"/>
    <w:rsid w:val="00983000"/>
    <w:rsid w:val="00983B4F"/>
    <w:rsid w:val="009845A0"/>
    <w:rsid w:val="00990A9E"/>
    <w:rsid w:val="009915F9"/>
    <w:rsid w:val="009A4896"/>
    <w:rsid w:val="009A5878"/>
    <w:rsid w:val="009C11BC"/>
    <w:rsid w:val="009C2643"/>
    <w:rsid w:val="009E0049"/>
    <w:rsid w:val="009E403C"/>
    <w:rsid w:val="009E76B9"/>
    <w:rsid w:val="009F1F46"/>
    <w:rsid w:val="009F776F"/>
    <w:rsid w:val="00A33664"/>
    <w:rsid w:val="00A35A75"/>
    <w:rsid w:val="00A420B5"/>
    <w:rsid w:val="00A5653F"/>
    <w:rsid w:val="00A65685"/>
    <w:rsid w:val="00A67738"/>
    <w:rsid w:val="00A67AFA"/>
    <w:rsid w:val="00A7347A"/>
    <w:rsid w:val="00AA13E9"/>
    <w:rsid w:val="00AA34D5"/>
    <w:rsid w:val="00AA695D"/>
    <w:rsid w:val="00AB156D"/>
    <w:rsid w:val="00AB3C7D"/>
    <w:rsid w:val="00AC080D"/>
    <w:rsid w:val="00AC0833"/>
    <w:rsid w:val="00AC0AAF"/>
    <w:rsid w:val="00AC77C2"/>
    <w:rsid w:val="00AD24F7"/>
    <w:rsid w:val="00AD485A"/>
    <w:rsid w:val="00AF425A"/>
    <w:rsid w:val="00B004CB"/>
    <w:rsid w:val="00B0776C"/>
    <w:rsid w:val="00B11E85"/>
    <w:rsid w:val="00B130CE"/>
    <w:rsid w:val="00B14C56"/>
    <w:rsid w:val="00B14F5F"/>
    <w:rsid w:val="00B179F3"/>
    <w:rsid w:val="00B32CAF"/>
    <w:rsid w:val="00B47A83"/>
    <w:rsid w:val="00B532AC"/>
    <w:rsid w:val="00B53F0E"/>
    <w:rsid w:val="00B66258"/>
    <w:rsid w:val="00B821F5"/>
    <w:rsid w:val="00B84593"/>
    <w:rsid w:val="00B94BBF"/>
    <w:rsid w:val="00B95676"/>
    <w:rsid w:val="00B9701E"/>
    <w:rsid w:val="00BA3224"/>
    <w:rsid w:val="00BA3EED"/>
    <w:rsid w:val="00BA6C7A"/>
    <w:rsid w:val="00BB3B5B"/>
    <w:rsid w:val="00BC15E3"/>
    <w:rsid w:val="00BC2B54"/>
    <w:rsid w:val="00BD548D"/>
    <w:rsid w:val="00BD59A6"/>
    <w:rsid w:val="00BE0556"/>
    <w:rsid w:val="00BF1EF4"/>
    <w:rsid w:val="00BF2442"/>
    <w:rsid w:val="00BF7098"/>
    <w:rsid w:val="00C03330"/>
    <w:rsid w:val="00C13E89"/>
    <w:rsid w:val="00C27904"/>
    <w:rsid w:val="00C30BFD"/>
    <w:rsid w:val="00C32371"/>
    <w:rsid w:val="00C5106F"/>
    <w:rsid w:val="00C5321D"/>
    <w:rsid w:val="00C53EA4"/>
    <w:rsid w:val="00C71100"/>
    <w:rsid w:val="00C7254B"/>
    <w:rsid w:val="00C737BA"/>
    <w:rsid w:val="00C76A9A"/>
    <w:rsid w:val="00C8727E"/>
    <w:rsid w:val="00CA6A0E"/>
    <w:rsid w:val="00CA6E8A"/>
    <w:rsid w:val="00CB2806"/>
    <w:rsid w:val="00CC3CB5"/>
    <w:rsid w:val="00CD4C0D"/>
    <w:rsid w:val="00CE19AA"/>
    <w:rsid w:val="00CE736E"/>
    <w:rsid w:val="00CF2352"/>
    <w:rsid w:val="00D025E8"/>
    <w:rsid w:val="00D0342E"/>
    <w:rsid w:val="00D040E6"/>
    <w:rsid w:val="00D05B94"/>
    <w:rsid w:val="00D1484D"/>
    <w:rsid w:val="00D175AD"/>
    <w:rsid w:val="00D27BFA"/>
    <w:rsid w:val="00D30ABF"/>
    <w:rsid w:val="00D406F9"/>
    <w:rsid w:val="00D4138E"/>
    <w:rsid w:val="00D44E1E"/>
    <w:rsid w:val="00D50A54"/>
    <w:rsid w:val="00D531B7"/>
    <w:rsid w:val="00D54592"/>
    <w:rsid w:val="00D61243"/>
    <w:rsid w:val="00D62852"/>
    <w:rsid w:val="00D62EB4"/>
    <w:rsid w:val="00D75608"/>
    <w:rsid w:val="00D76496"/>
    <w:rsid w:val="00D85C81"/>
    <w:rsid w:val="00D90E2B"/>
    <w:rsid w:val="00D91870"/>
    <w:rsid w:val="00D93350"/>
    <w:rsid w:val="00DA2C92"/>
    <w:rsid w:val="00DA6A76"/>
    <w:rsid w:val="00DC2118"/>
    <w:rsid w:val="00DC3AB8"/>
    <w:rsid w:val="00DC6DAE"/>
    <w:rsid w:val="00DD48A7"/>
    <w:rsid w:val="00DD7645"/>
    <w:rsid w:val="00DD7BAC"/>
    <w:rsid w:val="00DF0019"/>
    <w:rsid w:val="00DF2127"/>
    <w:rsid w:val="00E06081"/>
    <w:rsid w:val="00E168BD"/>
    <w:rsid w:val="00E37D4C"/>
    <w:rsid w:val="00E51056"/>
    <w:rsid w:val="00E56652"/>
    <w:rsid w:val="00E649FE"/>
    <w:rsid w:val="00E66555"/>
    <w:rsid w:val="00E71ED5"/>
    <w:rsid w:val="00E93F4C"/>
    <w:rsid w:val="00E971E8"/>
    <w:rsid w:val="00EA06C2"/>
    <w:rsid w:val="00EA19E5"/>
    <w:rsid w:val="00EA5609"/>
    <w:rsid w:val="00EB0401"/>
    <w:rsid w:val="00EC728F"/>
    <w:rsid w:val="00ED35D8"/>
    <w:rsid w:val="00ED69FB"/>
    <w:rsid w:val="00EF42D7"/>
    <w:rsid w:val="00EF5FA1"/>
    <w:rsid w:val="00F002FD"/>
    <w:rsid w:val="00F147B8"/>
    <w:rsid w:val="00F17550"/>
    <w:rsid w:val="00F26793"/>
    <w:rsid w:val="00F36320"/>
    <w:rsid w:val="00F366F3"/>
    <w:rsid w:val="00F526C0"/>
    <w:rsid w:val="00F52CF5"/>
    <w:rsid w:val="00F53E7B"/>
    <w:rsid w:val="00F5402A"/>
    <w:rsid w:val="00F54666"/>
    <w:rsid w:val="00F63A13"/>
    <w:rsid w:val="00F66451"/>
    <w:rsid w:val="00F75C89"/>
    <w:rsid w:val="00F866D6"/>
    <w:rsid w:val="00F91E81"/>
    <w:rsid w:val="00FB2811"/>
    <w:rsid w:val="00FB2FC3"/>
    <w:rsid w:val="00FB4E98"/>
    <w:rsid w:val="00FC2023"/>
    <w:rsid w:val="00FC24AD"/>
    <w:rsid w:val="00FE0C02"/>
    <w:rsid w:val="00FE2934"/>
    <w:rsid w:val="00FE3724"/>
    <w:rsid w:val="00FE425D"/>
    <w:rsid w:val="00FE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023C"/>
  </w:style>
  <w:style w:type="paragraph" w:styleId="Titolo1">
    <w:name w:val="heading 1"/>
    <w:basedOn w:val="Normale"/>
    <w:next w:val="Normale"/>
    <w:qFormat/>
    <w:rsid w:val="0011023C"/>
    <w:pPr>
      <w:keepNext/>
      <w:shd w:val="pct40" w:color="auto" w:fill="auto"/>
      <w:jc w:val="right"/>
      <w:outlineLvl w:val="0"/>
    </w:pPr>
    <w:rPr>
      <w:rFonts w:ascii="Century Gothic" w:hAnsi="Century Gothic"/>
      <w:i/>
      <w:color w:val="FFFFFF"/>
      <w:sz w:val="32"/>
    </w:rPr>
  </w:style>
  <w:style w:type="paragraph" w:styleId="Titolo2">
    <w:name w:val="heading 2"/>
    <w:basedOn w:val="Normale"/>
    <w:next w:val="Normale"/>
    <w:link w:val="Titolo2Carattere"/>
    <w:qFormat/>
    <w:rsid w:val="0011023C"/>
    <w:pPr>
      <w:keepNext/>
      <w:spacing w:line="360" w:lineRule="auto"/>
      <w:outlineLvl w:val="1"/>
    </w:pPr>
    <w:rPr>
      <w:rFonts w:ascii="Century Gothic" w:hAnsi="Century Gothic"/>
      <w:b/>
    </w:rPr>
  </w:style>
  <w:style w:type="paragraph" w:styleId="Titolo3">
    <w:name w:val="heading 3"/>
    <w:basedOn w:val="Normale"/>
    <w:next w:val="Normale"/>
    <w:qFormat/>
    <w:rsid w:val="0011023C"/>
    <w:pPr>
      <w:keepNext/>
      <w:numPr>
        <w:ilvl w:val="2"/>
        <w:numId w:val="1"/>
      </w:numPr>
      <w:tabs>
        <w:tab w:val="clear" w:pos="720"/>
        <w:tab w:val="num" w:pos="360"/>
      </w:tabs>
      <w:spacing w:line="360" w:lineRule="auto"/>
      <w:ind w:left="360" w:hanging="360"/>
      <w:outlineLvl w:val="2"/>
    </w:pPr>
    <w:rPr>
      <w:rFonts w:ascii="Century Gothic" w:hAnsi="Century Gothic"/>
      <w:b/>
      <w:sz w:val="24"/>
    </w:rPr>
  </w:style>
  <w:style w:type="paragraph" w:styleId="Titolo4">
    <w:name w:val="heading 4"/>
    <w:basedOn w:val="Normale"/>
    <w:next w:val="Normale"/>
    <w:qFormat/>
    <w:rsid w:val="0011023C"/>
    <w:pPr>
      <w:keepNext/>
      <w:numPr>
        <w:ilvl w:val="3"/>
        <w:numId w:val="1"/>
      </w:numPr>
      <w:tabs>
        <w:tab w:val="clear" w:pos="864"/>
        <w:tab w:val="num" w:pos="360"/>
      </w:tabs>
      <w:spacing w:line="360" w:lineRule="auto"/>
      <w:ind w:left="360" w:hanging="360"/>
      <w:jc w:val="both"/>
      <w:outlineLvl w:val="3"/>
    </w:pPr>
    <w:rPr>
      <w:rFonts w:ascii="Century Gothic" w:hAnsi="Century Gothic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11023C"/>
    <w:pPr>
      <w:keepNext/>
      <w:numPr>
        <w:ilvl w:val="4"/>
        <w:numId w:val="1"/>
      </w:numPr>
      <w:shd w:val="pct25" w:color="auto" w:fill="auto"/>
      <w:tabs>
        <w:tab w:val="clear" w:pos="1008"/>
        <w:tab w:val="num" w:pos="360"/>
      </w:tabs>
      <w:spacing w:line="360" w:lineRule="auto"/>
      <w:ind w:left="360" w:right="-1" w:hanging="360"/>
      <w:jc w:val="right"/>
      <w:outlineLvl w:val="4"/>
    </w:pPr>
    <w:rPr>
      <w:rFonts w:ascii="Century Gothic" w:hAnsi="Century Gothic"/>
      <w:b/>
      <w:i/>
      <w:sz w:val="24"/>
    </w:rPr>
  </w:style>
  <w:style w:type="paragraph" w:styleId="Titolo6">
    <w:name w:val="heading 6"/>
    <w:basedOn w:val="Normale"/>
    <w:next w:val="Normale"/>
    <w:qFormat/>
    <w:rsid w:val="0011023C"/>
    <w:pPr>
      <w:keepNext/>
      <w:numPr>
        <w:ilvl w:val="5"/>
        <w:numId w:val="1"/>
      </w:numPr>
      <w:shd w:val="pct10" w:color="auto" w:fill="auto"/>
      <w:tabs>
        <w:tab w:val="clear" w:pos="1152"/>
        <w:tab w:val="num" w:pos="360"/>
      </w:tabs>
      <w:spacing w:line="360" w:lineRule="auto"/>
      <w:ind w:left="360" w:hanging="360"/>
      <w:jc w:val="right"/>
      <w:outlineLvl w:val="5"/>
    </w:pPr>
    <w:rPr>
      <w:rFonts w:ascii="Century Gothic" w:hAnsi="Century Gothic"/>
      <w:b/>
      <w:i/>
      <w:sz w:val="24"/>
    </w:rPr>
  </w:style>
  <w:style w:type="paragraph" w:styleId="Titolo7">
    <w:name w:val="heading 7"/>
    <w:basedOn w:val="Normale"/>
    <w:next w:val="Normale"/>
    <w:qFormat/>
    <w:rsid w:val="0011023C"/>
    <w:pPr>
      <w:keepNext/>
      <w:numPr>
        <w:ilvl w:val="6"/>
        <w:numId w:val="1"/>
      </w:numPr>
      <w:tabs>
        <w:tab w:val="clear" w:pos="1296"/>
        <w:tab w:val="num" w:pos="360"/>
      </w:tabs>
      <w:spacing w:line="360" w:lineRule="auto"/>
      <w:ind w:left="360" w:hanging="360"/>
      <w:jc w:val="both"/>
      <w:outlineLvl w:val="6"/>
    </w:pPr>
    <w:rPr>
      <w:rFonts w:ascii="Century Gothic" w:hAnsi="Century Gothic"/>
      <w:sz w:val="24"/>
      <w:u w:val="single"/>
    </w:rPr>
  </w:style>
  <w:style w:type="paragraph" w:styleId="Titolo8">
    <w:name w:val="heading 8"/>
    <w:basedOn w:val="Normale"/>
    <w:next w:val="Normale"/>
    <w:qFormat/>
    <w:rsid w:val="0011023C"/>
    <w:pPr>
      <w:keepNext/>
      <w:numPr>
        <w:ilvl w:val="7"/>
        <w:numId w:val="1"/>
      </w:numPr>
      <w:tabs>
        <w:tab w:val="clear" w:pos="1440"/>
        <w:tab w:val="num" w:pos="360"/>
      </w:tabs>
      <w:spacing w:line="360" w:lineRule="auto"/>
      <w:ind w:left="360" w:hanging="360"/>
      <w:jc w:val="both"/>
      <w:outlineLvl w:val="7"/>
    </w:pPr>
    <w:rPr>
      <w:rFonts w:ascii="Century Gothic" w:hAnsi="Century Gothic"/>
      <w:sz w:val="24"/>
      <w:u w:val="single"/>
    </w:rPr>
  </w:style>
  <w:style w:type="paragraph" w:styleId="Titolo9">
    <w:name w:val="heading 9"/>
    <w:basedOn w:val="Normale"/>
    <w:next w:val="Normale"/>
    <w:qFormat/>
    <w:rsid w:val="0011023C"/>
    <w:pPr>
      <w:keepNext/>
      <w:numPr>
        <w:ilvl w:val="8"/>
        <w:numId w:val="1"/>
      </w:numPr>
      <w:tabs>
        <w:tab w:val="clear" w:pos="1584"/>
        <w:tab w:val="num" w:pos="360"/>
      </w:tabs>
      <w:spacing w:line="360" w:lineRule="auto"/>
      <w:ind w:left="360" w:hanging="360"/>
      <w:jc w:val="both"/>
      <w:outlineLvl w:val="8"/>
    </w:pPr>
    <w:rPr>
      <w:rFonts w:ascii="Century Gothic" w:hAnsi="Century Gothic"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1023C"/>
    <w:pPr>
      <w:spacing w:line="360" w:lineRule="auto"/>
      <w:jc w:val="both"/>
    </w:pPr>
    <w:rPr>
      <w:rFonts w:ascii="Century Gothic" w:hAnsi="Century Gothic"/>
    </w:rPr>
  </w:style>
  <w:style w:type="paragraph" w:styleId="Intestazione">
    <w:name w:val="header"/>
    <w:basedOn w:val="Normale"/>
    <w:rsid w:val="0011023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1023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1023C"/>
  </w:style>
  <w:style w:type="character" w:styleId="Collegamentoipertestuale">
    <w:name w:val="Hyperlink"/>
    <w:rsid w:val="0011023C"/>
    <w:rPr>
      <w:color w:val="0000FF"/>
      <w:u w:val="single"/>
    </w:rPr>
  </w:style>
  <w:style w:type="character" w:styleId="Collegamentovisitato">
    <w:name w:val="FollowedHyperlink"/>
    <w:rsid w:val="0011023C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11023C"/>
    <w:pPr>
      <w:spacing w:line="360" w:lineRule="auto"/>
      <w:ind w:left="284"/>
      <w:jc w:val="both"/>
    </w:pPr>
    <w:rPr>
      <w:rFonts w:ascii="Century Gothic" w:hAnsi="Century Gothic"/>
    </w:rPr>
  </w:style>
  <w:style w:type="paragraph" w:styleId="Corpodeltesto2">
    <w:name w:val="Body Text 2"/>
    <w:basedOn w:val="Normale"/>
    <w:rsid w:val="0011023C"/>
    <w:pPr>
      <w:spacing w:line="360" w:lineRule="auto"/>
      <w:jc w:val="both"/>
    </w:pPr>
    <w:rPr>
      <w:rFonts w:ascii="Century Gothic" w:hAnsi="Century Gothic"/>
      <w:u w:val="single"/>
    </w:rPr>
  </w:style>
  <w:style w:type="paragraph" w:styleId="Rientrocorpodeltesto2">
    <w:name w:val="Body Text Indent 2"/>
    <w:basedOn w:val="Normale"/>
    <w:rsid w:val="0011023C"/>
    <w:pPr>
      <w:tabs>
        <w:tab w:val="num" w:pos="284"/>
      </w:tabs>
      <w:spacing w:line="360" w:lineRule="auto"/>
      <w:ind w:left="426" w:hanging="360"/>
      <w:jc w:val="both"/>
    </w:pPr>
    <w:rPr>
      <w:rFonts w:ascii="Century Gothic" w:hAnsi="Century Gothic"/>
    </w:rPr>
  </w:style>
  <w:style w:type="paragraph" w:styleId="Puntoelenco">
    <w:name w:val="List Bullet"/>
    <w:basedOn w:val="Normale"/>
    <w:autoRedefine/>
    <w:rsid w:val="0011023C"/>
    <w:pPr>
      <w:numPr>
        <w:numId w:val="2"/>
      </w:numPr>
      <w:tabs>
        <w:tab w:val="clear" w:pos="360"/>
        <w:tab w:val="left" w:pos="284"/>
        <w:tab w:val="num" w:pos="644"/>
      </w:tabs>
      <w:spacing w:line="360" w:lineRule="auto"/>
      <w:ind w:left="644" w:hanging="644"/>
    </w:pPr>
    <w:rPr>
      <w:rFonts w:ascii="Century Gothic" w:hAnsi="Century Gothic"/>
      <w:sz w:val="24"/>
    </w:rPr>
  </w:style>
  <w:style w:type="paragraph" w:styleId="Corpodeltesto3">
    <w:name w:val="Body Text 3"/>
    <w:basedOn w:val="Normale"/>
    <w:link w:val="Corpodeltesto3Carattere"/>
    <w:rsid w:val="0011023C"/>
    <w:pPr>
      <w:spacing w:line="360" w:lineRule="auto"/>
      <w:jc w:val="both"/>
    </w:pPr>
    <w:rPr>
      <w:rFonts w:ascii="Century Gothic" w:hAnsi="Century Gothic"/>
      <w:sz w:val="24"/>
    </w:rPr>
  </w:style>
  <w:style w:type="paragraph" w:styleId="Rientrocorpodeltesto3">
    <w:name w:val="Body Text Indent 3"/>
    <w:basedOn w:val="Normale"/>
    <w:rsid w:val="0011023C"/>
    <w:pPr>
      <w:spacing w:line="360" w:lineRule="auto"/>
      <w:ind w:left="66"/>
      <w:jc w:val="both"/>
    </w:pPr>
    <w:rPr>
      <w:rFonts w:ascii="Century Gothic" w:hAnsi="Century Gothic"/>
      <w:sz w:val="24"/>
    </w:rPr>
  </w:style>
  <w:style w:type="paragraph" w:customStyle="1" w:styleId="Titoloscheda">
    <w:name w:val="Titolo scheda"/>
    <w:basedOn w:val="Normale"/>
    <w:rsid w:val="0011023C"/>
    <w:pPr>
      <w:spacing w:after="100"/>
      <w:ind w:right="57"/>
    </w:pPr>
    <w:rPr>
      <w:rFonts w:ascii="Arial" w:hAnsi="Arial"/>
      <w:b/>
      <w:color w:val="000000"/>
      <w:sz w:val="32"/>
      <w:lang w:val="en-US"/>
    </w:rPr>
  </w:style>
  <w:style w:type="paragraph" w:styleId="Testonormale">
    <w:name w:val="Plain Text"/>
    <w:basedOn w:val="Normale"/>
    <w:rsid w:val="0011023C"/>
    <w:rPr>
      <w:rFonts w:ascii="Courier New" w:hAnsi="Courier New"/>
    </w:rPr>
  </w:style>
  <w:style w:type="paragraph" w:styleId="Testocommento">
    <w:name w:val="annotation text"/>
    <w:basedOn w:val="Normale"/>
    <w:link w:val="TestocommentoCarattere"/>
    <w:semiHidden/>
    <w:rsid w:val="0011023C"/>
    <w:rPr>
      <w:rFonts w:ascii="CG Times" w:hAnsi="CG Times"/>
    </w:rPr>
  </w:style>
  <w:style w:type="paragraph" w:customStyle="1" w:styleId="Corpodeltesto21">
    <w:name w:val="Corpo del testo 21"/>
    <w:basedOn w:val="Normale"/>
    <w:rsid w:val="00F54666"/>
    <w:pPr>
      <w:spacing w:line="360" w:lineRule="auto"/>
      <w:jc w:val="both"/>
    </w:pPr>
    <w:rPr>
      <w:rFonts w:ascii="Century Gothic" w:hAnsi="Century Gothic"/>
      <w:sz w:val="24"/>
      <w:lang w:eastAsia="en-US"/>
    </w:rPr>
  </w:style>
  <w:style w:type="paragraph" w:styleId="Intestazionemessaggio">
    <w:name w:val="Message Header"/>
    <w:basedOn w:val="Corpodeltesto"/>
    <w:rsid w:val="00505FED"/>
    <w:pPr>
      <w:keepLines/>
      <w:widowControl w:val="0"/>
      <w:tabs>
        <w:tab w:val="left" w:pos="3600"/>
        <w:tab w:val="left" w:pos="4680"/>
      </w:tabs>
      <w:spacing w:after="120" w:line="-280" w:lineRule="auto"/>
      <w:ind w:left="1080" w:hanging="1080"/>
      <w:jc w:val="left"/>
    </w:pPr>
    <w:rPr>
      <w:rFonts w:ascii="Arial" w:hAnsi="Arial"/>
      <w:sz w:val="22"/>
    </w:rPr>
  </w:style>
  <w:style w:type="paragraph" w:customStyle="1" w:styleId="Etichettadocumento">
    <w:name w:val="Etichetta documento"/>
    <w:basedOn w:val="Normale"/>
    <w:next w:val="Corpodeltesto"/>
    <w:rsid w:val="00505FED"/>
    <w:pPr>
      <w:keepNext/>
      <w:keepLines/>
      <w:widowControl w:val="0"/>
      <w:spacing w:before="360" w:after="480"/>
    </w:pPr>
    <w:rPr>
      <w:rFonts w:ascii="Arial" w:hAnsi="Arial"/>
      <w:caps/>
      <w:spacing w:val="180"/>
      <w:kern w:val="28"/>
      <w:sz w:val="32"/>
    </w:rPr>
  </w:style>
  <w:style w:type="paragraph" w:customStyle="1" w:styleId="Bloccodata">
    <w:name w:val="Blocco data"/>
    <w:basedOn w:val="Intestazionemessaggio"/>
    <w:next w:val="Intestazionemessaggio"/>
    <w:rsid w:val="00505FED"/>
    <w:pPr>
      <w:spacing w:before="120"/>
    </w:pPr>
  </w:style>
  <w:style w:type="character" w:customStyle="1" w:styleId="Etichettablocco">
    <w:name w:val="Etichetta blocco"/>
    <w:rsid w:val="00505FED"/>
    <w:rPr>
      <w:b/>
      <w:caps/>
      <w:sz w:val="20"/>
    </w:rPr>
  </w:style>
  <w:style w:type="character" w:customStyle="1" w:styleId="TestocommentoCarattere">
    <w:name w:val="Testo commento Carattere"/>
    <w:link w:val="Testocommento"/>
    <w:semiHidden/>
    <w:rsid w:val="00937E85"/>
    <w:rPr>
      <w:rFonts w:ascii="CG Times" w:hAnsi="CG Times"/>
    </w:rPr>
  </w:style>
  <w:style w:type="character" w:styleId="Enfasigrassetto">
    <w:name w:val="Strong"/>
    <w:uiPriority w:val="22"/>
    <w:qFormat/>
    <w:rsid w:val="0028502E"/>
    <w:rPr>
      <w:b/>
      <w:bCs/>
    </w:rPr>
  </w:style>
  <w:style w:type="character" w:customStyle="1" w:styleId="apple-converted-space">
    <w:name w:val="apple-converted-space"/>
    <w:basedOn w:val="Carpredefinitoparagrafo"/>
    <w:rsid w:val="0028502E"/>
  </w:style>
  <w:style w:type="character" w:customStyle="1" w:styleId="Corpodeltesto3Carattere">
    <w:name w:val="Corpo del testo 3 Carattere"/>
    <w:link w:val="Corpodeltesto3"/>
    <w:rsid w:val="0047352F"/>
    <w:rPr>
      <w:rFonts w:ascii="Century Gothic" w:hAnsi="Century Gothic"/>
      <w:sz w:val="24"/>
    </w:rPr>
  </w:style>
  <w:style w:type="character" w:customStyle="1" w:styleId="RientrocorpodeltestoCarattere">
    <w:name w:val="Rientro corpo del testo Carattere"/>
    <w:link w:val="Rientrocorpodeltesto"/>
    <w:rsid w:val="0047352F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47352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rsid w:val="00AD485A"/>
    <w:rPr>
      <w:rFonts w:ascii="Century Gothic" w:hAnsi="Century Gothic"/>
      <w:b/>
    </w:rPr>
  </w:style>
  <w:style w:type="paragraph" w:styleId="Testofumetto">
    <w:name w:val="Balloon Text"/>
    <w:basedOn w:val="Normale"/>
    <w:link w:val="TestofumettoCarattere"/>
    <w:rsid w:val="00D918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91870"/>
    <w:rPr>
      <w:rFonts w:ascii="Segoe UI" w:hAnsi="Segoe UI" w:cs="Segoe UI"/>
      <w:sz w:val="18"/>
      <w:szCs w:val="18"/>
    </w:rPr>
  </w:style>
  <w:style w:type="paragraph" w:styleId="Indice2">
    <w:name w:val="index 2"/>
    <w:basedOn w:val="Normale"/>
    <w:next w:val="Normale"/>
    <w:autoRedefine/>
    <w:rsid w:val="00AA34D5"/>
    <w:pPr>
      <w:ind w:left="400" w:hanging="200"/>
    </w:pPr>
  </w:style>
  <w:style w:type="character" w:customStyle="1" w:styleId="motto">
    <w:name w:val="motto"/>
    <w:rsid w:val="00223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  -  PARTE SPECIFICA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-  PARTE SPECIFICA</dc:title>
  <dc:creator>cristina</dc:creator>
  <cp:lastModifiedBy>utente</cp:lastModifiedBy>
  <cp:revision>2</cp:revision>
  <cp:lastPrinted>2018-03-08T17:23:00Z</cp:lastPrinted>
  <dcterms:created xsi:type="dcterms:W3CDTF">2020-04-10T11:59:00Z</dcterms:created>
  <dcterms:modified xsi:type="dcterms:W3CDTF">2020-04-10T11:59:00Z</dcterms:modified>
</cp:coreProperties>
</file>